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6AFC8" w14:textId="77777777" w:rsidR="00C74322" w:rsidRDefault="00000000">
      <w:pPr>
        <w:spacing w:line="360" w:lineRule="auto"/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附件1：报价单</w:t>
      </w:r>
    </w:p>
    <w:tbl>
      <w:tblPr>
        <w:tblW w:w="8218" w:type="dxa"/>
        <w:tblInd w:w="93" w:type="dxa"/>
        <w:tblLook w:val="04A0" w:firstRow="1" w:lastRow="0" w:firstColumn="1" w:lastColumn="0" w:noHBand="0" w:noVBand="1"/>
      </w:tblPr>
      <w:tblGrid>
        <w:gridCol w:w="1001"/>
        <w:gridCol w:w="1936"/>
        <w:gridCol w:w="1629"/>
        <w:gridCol w:w="3652"/>
      </w:tblGrid>
      <w:tr w:rsidR="00C74322" w14:paraId="1CE645D1" w14:textId="77777777">
        <w:trPr>
          <w:trHeight w:val="6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7C59" w14:textId="77777777" w:rsidR="00C7432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9435D" w14:textId="77777777" w:rsidR="00C7432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服装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2952" w14:textId="77777777" w:rsidR="00C7432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单价（元）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DCCB" w14:textId="77777777" w:rsidR="00C7432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参考图样</w:t>
            </w:r>
          </w:p>
        </w:tc>
      </w:tr>
      <w:tr w:rsidR="00C74322" w14:paraId="57516CFB" w14:textId="77777777">
        <w:trPr>
          <w:trHeight w:val="173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3652" w14:textId="77777777" w:rsidR="00C7432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DC7FF" w14:textId="77777777" w:rsidR="00C7432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非制式陆地迷彩服（夏）（含长袖外套、裤子）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E642C" w14:textId="7B053B89" w:rsidR="00C74322" w:rsidRDefault="00C7432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99FD" w14:textId="77777777" w:rsidR="00C74322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114300" distR="114300" wp14:anchorId="69273E6E" wp14:editId="2192F44E">
                  <wp:extent cx="1441450" cy="1805305"/>
                  <wp:effectExtent l="0" t="0" r="635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180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322" w14:paraId="5F32AF7E" w14:textId="77777777">
        <w:trPr>
          <w:trHeight w:val="173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AC80" w14:textId="77777777" w:rsidR="00C7432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AA1B" w14:textId="77777777" w:rsidR="00C7432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体能衫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68E19" w14:textId="12C9EE49" w:rsidR="00C74322" w:rsidRDefault="00C7432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2914" w14:textId="77777777" w:rsidR="00C74322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114300" distR="114300" wp14:anchorId="1DB30EDB" wp14:editId="794DBC13">
                  <wp:extent cx="866775" cy="94297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322" w14:paraId="2E66D13F" w14:textId="77777777">
        <w:trPr>
          <w:trHeight w:val="173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5CB3" w14:textId="77777777" w:rsidR="00C7432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81664" w14:textId="77777777" w:rsidR="00C7432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迷彩帽（带帽徽）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F296" w14:textId="67C70F34" w:rsidR="00C74322" w:rsidRDefault="00C7432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52CA" w14:textId="77777777" w:rsidR="00C74322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114300" distR="114300" wp14:anchorId="363520E9" wp14:editId="2F3C55CD">
                  <wp:extent cx="1149985" cy="727075"/>
                  <wp:effectExtent l="0" t="0" r="12065" b="1587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8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322" w14:paraId="63D218C9" w14:textId="77777777">
        <w:trPr>
          <w:trHeight w:val="174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2AC4" w14:textId="77777777" w:rsidR="00C7432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3629F" w14:textId="77777777" w:rsidR="00C7432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作训鞋（含鞋垫）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10D3" w14:textId="5A9F2FEE" w:rsidR="00C74322" w:rsidRDefault="00C7432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16F28" w14:textId="77777777" w:rsidR="00C74322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114300" distR="114300" wp14:anchorId="38B45411" wp14:editId="7909EBA9">
                  <wp:extent cx="1432560" cy="737870"/>
                  <wp:effectExtent l="0" t="0" r="15240" b="50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322" w14:paraId="15490F3C" w14:textId="77777777">
        <w:trPr>
          <w:trHeight w:val="174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CD42" w14:textId="77777777" w:rsidR="00C7432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2894" w14:textId="77777777" w:rsidR="00C74322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编织外腰带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9A2B" w14:textId="27FEA8D6" w:rsidR="00C74322" w:rsidRDefault="00C7432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C4CBF" w14:textId="77777777" w:rsidR="00C74322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114300" distR="114300" wp14:anchorId="0CA2AA49" wp14:editId="576B579C">
                  <wp:extent cx="1602105" cy="817880"/>
                  <wp:effectExtent l="0" t="0" r="17145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05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322" w14:paraId="4512622E" w14:textId="77777777">
        <w:trPr>
          <w:trHeight w:val="174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2E17" w14:textId="77777777" w:rsidR="00C7432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6F22A" w14:textId="77777777" w:rsidR="00C74322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马扎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E584" w14:textId="6F9FD861" w:rsidR="00C74322" w:rsidRDefault="00C7432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AB89" w14:textId="77777777" w:rsidR="00C74322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114300" distR="114300" wp14:anchorId="4C0CD224" wp14:editId="22E67A15">
                  <wp:extent cx="989330" cy="977900"/>
                  <wp:effectExtent l="0" t="0" r="1270" b="1270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3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4D4ADD" w14:textId="77777777" w:rsidR="00C74322" w:rsidRDefault="00C74322">
      <w:pPr>
        <w:pStyle w:val="a0"/>
        <w:spacing w:line="265" w:lineRule="auto"/>
      </w:pPr>
    </w:p>
    <w:p w14:paraId="493DF686" w14:textId="77777777" w:rsidR="00C74322" w:rsidRDefault="00C74322">
      <w:pPr>
        <w:spacing w:before="78" w:line="220" w:lineRule="auto"/>
        <w:ind w:left="25"/>
        <w:rPr>
          <w:rFonts w:ascii="宋体" w:eastAsia="宋体" w:hAnsi="宋体" w:cs="宋体" w:hint="eastAsia"/>
          <w:b/>
          <w:bCs/>
          <w:spacing w:val="-3"/>
          <w:sz w:val="24"/>
          <w:szCs w:val="24"/>
        </w:rPr>
      </w:pPr>
    </w:p>
    <w:sectPr w:rsidR="00C74322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C8545" w14:textId="77777777" w:rsidR="00E250F7" w:rsidRDefault="00E250F7">
      <w:r>
        <w:separator/>
      </w:r>
    </w:p>
  </w:endnote>
  <w:endnote w:type="continuationSeparator" w:id="0">
    <w:p w14:paraId="2053B117" w14:textId="77777777" w:rsidR="00E250F7" w:rsidRDefault="00E2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粗黑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55F9A" w14:textId="77777777" w:rsidR="00C74322" w:rsidRDefault="00C74322">
    <w:pPr>
      <w:spacing w:line="173" w:lineRule="auto"/>
      <w:rPr>
        <w:rFonts w:ascii="宋体" w:eastAsia="宋体" w:hAnsi="宋体" w:cs="宋体" w:hint="eastAsia"/>
        <w:sz w:val="24"/>
        <w:szCs w:val="24"/>
      </w:rPr>
    </w:pPr>
  </w:p>
  <w:p w14:paraId="36618025" w14:textId="77777777" w:rsidR="00C74322" w:rsidRDefault="00C74322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63372" w14:textId="77777777" w:rsidR="00E250F7" w:rsidRDefault="00E250F7">
      <w:r>
        <w:separator/>
      </w:r>
    </w:p>
  </w:footnote>
  <w:footnote w:type="continuationSeparator" w:id="0">
    <w:p w14:paraId="6E6478C7" w14:textId="77777777" w:rsidR="00E250F7" w:rsidRDefault="00E25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3F4B86"/>
    <w:rsid w:val="00566524"/>
    <w:rsid w:val="00753AEF"/>
    <w:rsid w:val="00755F74"/>
    <w:rsid w:val="008F0EBE"/>
    <w:rsid w:val="008F4FA0"/>
    <w:rsid w:val="00A04DDC"/>
    <w:rsid w:val="00C33D48"/>
    <w:rsid w:val="00C74322"/>
    <w:rsid w:val="00E250F7"/>
    <w:rsid w:val="0CF87D82"/>
    <w:rsid w:val="17E53CF9"/>
    <w:rsid w:val="1E7431EF"/>
    <w:rsid w:val="236F7E9E"/>
    <w:rsid w:val="2531619F"/>
    <w:rsid w:val="3B6B7D6B"/>
    <w:rsid w:val="46A62DF3"/>
    <w:rsid w:val="503500A5"/>
    <w:rsid w:val="5B3F4B86"/>
    <w:rsid w:val="62535DCA"/>
    <w:rsid w:val="691E7F0C"/>
    <w:rsid w:val="6EE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68EE8"/>
  <w15:docId w15:val="{05034864-853C-4B58-9075-53CC67DB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eastAsia="方正粗黑宋简体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qFormat/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character" w:customStyle="1" w:styleId="a5">
    <w:name w:val="页脚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60</Characters>
  <Application>Microsoft Office Word</Application>
  <DocSecurity>0</DocSecurity>
  <Lines>30</Lines>
  <Paragraphs>29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八六</dc:creator>
  <cp:lastModifiedBy>40691</cp:lastModifiedBy>
  <cp:revision>3</cp:revision>
  <dcterms:created xsi:type="dcterms:W3CDTF">2025-06-02T12:53:00Z</dcterms:created>
  <dcterms:modified xsi:type="dcterms:W3CDTF">2026-05-22T00:30:00Z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7F615370F1F64754BBB52DB034E555BE_13</vt:lpwstr>
  </property>
  <property fmtid="{D5CDD505-2E9C-101B-9397-08002B2CF9AE}" pid="4" name="KSOTemplateDocerSaveRecord">
    <vt:lpwstr>eyJoZGlkIjoiZmY2ZjQwMmEzMmNiMDAzZWFhZTQyMTI0Zjg2OTIzYzQiLCJ1c2VySWQiOiIxNTU0OTE1NjI3In0=</vt:lpwstr>
  </property>
</Properties>
</file>